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jc w:val="center"/>
        <w:tblLook w:val="04A0" w:firstRow="1" w:lastRow="0" w:firstColumn="1" w:lastColumn="0" w:noHBand="0" w:noVBand="1"/>
      </w:tblPr>
      <w:tblGrid>
        <w:gridCol w:w="2903"/>
        <w:gridCol w:w="2268"/>
        <w:gridCol w:w="3046"/>
        <w:gridCol w:w="3998"/>
        <w:gridCol w:w="2300"/>
      </w:tblGrid>
      <w:tr w:rsidR="00AB0EB5" w:rsidRPr="00731D6C" w14:paraId="093ACC3B" w14:textId="77777777" w:rsidTr="0049380D">
        <w:trPr>
          <w:trHeight w:val="845"/>
          <w:jc w:val="center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046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998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37E1F" w:rsidRPr="00731D6C" w14:paraId="52266401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2FB998F9" w14:textId="3BFABD5E" w:rsidR="00A37E1F" w:rsidRPr="00731D6C" w:rsidRDefault="003D72A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Lütfullah CEBECİ</w:t>
            </w:r>
            <w:r w:rsidR="00A37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E2E625E" w14:textId="4402EC30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</w:tc>
        <w:tc>
          <w:tcPr>
            <w:tcW w:w="3046" w:type="dxa"/>
            <w:vAlign w:val="center"/>
          </w:tcPr>
          <w:p w14:paraId="5480AF27" w14:textId="488663F9" w:rsidR="00A37E1F" w:rsidRPr="00731D6C" w:rsidRDefault="003D72A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</w:tcPr>
          <w:p w14:paraId="147907F2" w14:textId="30600A14" w:rsidR="006A08FC" w:rsidRDefault="006A08FC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hyperlink r:id="rId7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67CC4082" w14:textId="7B5C06AD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661CE284" w14:textId="489FC159" w:rsidR="00A37E1F" w:rsidRPr="00270B86" w:rsidRDefault="003D72AD" w:rsidP="00270B8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21D3B729" w14:textId="3DDB9834" w:rsidR="00A37E1F" w:rsidRPr="00884957" w:rsidRDefault="003D72AD" w:rsidP="00270B8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</w:tr>
      <w:tr w:rsidR="003D72AD" w:rsidRPr="00731D6C" w14:paraId="15A7FED1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24F777A9" w14:textId="77777777" w:rsidR="003D72AD" w:rsidRP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25D7587A" w14:textId="04B4BE5C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69F931" w14:textId="32D0A5F0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</w:tcPr>
          <w:p w14:paraId="6989A178" w14:textId="16C20C8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13ECEA8E" w14:textId="496DD586" w:rsidR="003D72AD" w:rsidRDefault="0003204D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60045C2C" w14:textId="0ED407C2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50ED30" w14:textId="2AAFA139" w:rsidR="003D72AD" w:rsidRPr="00731D6C" w:rsidRDefault="003D72AD" w:rsidP="00AE7A53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72AD" w:rsidRPr="00731D6C" w14:paraId="6F13F5F3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68E74A20" w14:textId="19AD816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  <w:tc>
          <w:tcPr>
            <w:tcW w:w="2268" w:type="dxa"/>
            <w:vAlign w:val="center"/>
          </w:tcPr>
          <w:p w14:paraId="0C13A24B" w14:textId="5EA2A68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  <w:vAlign w:val="center"/>
          </w:tcPr>
          <w:p w14:paraId="6845C39A" w14:textId="6E3E0683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A8EA423" w14:textId="7801C30B" w:rsidR="003D72AD" w:rsidRDefault="0003204D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76DD92A" w14:textId="776066EF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C310184" w14:textId="2EC8CBE5" w:rsidR="003D72AD" w:rsidRPr="00731D6C" w:rsidRDefault="003D72AD" w:rsidP="00AE7A53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72AD" w:rsidRPr="00731D6C" w14:paraId="2EFE980C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6BCF52AD" w14:textId="3364327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Alparslan HANZADE</w:t>
            </w:r>
          </w:p>
        </w:tc>
        <w:tc>
          <w:tcPr>
            <w:tcW w:w="2268" w:type="dxa"/>
            <w:vAlign w:val="center"/>
          </w:tcPr>
          <w:p w14:paraId="0BA3AA2A" w14:textId="0BE9E2A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20C3D5B7" w14:textId="1F99A14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268EFDAB" w14:textId="6017AFE3" w:rsidR="003D72AD" w:rsidRDefault="0003204D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13EA99C3" w14:textId="5515208F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926E38D" w14:textId="4F1E9BEC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M. Bahaeddin YÜKSEL</w:t>
            </w:r>
          </w:p>
          <w:p w14:paraId="2A197DDF" w14:textId="715F7B92" w:rsidR="003D72AD" w:rsidRPr="00A37E1F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Selahattin AYDEMİR</w:t>
            </w:r>
          </w:p>
        </w:tc>
      </w:tr>
      <w:tr w:rsidR="003D72AD" w:rsidRPr="00731D6C" w14:paraId="583D15BC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781BDB7F" w14:textId="6678142B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Mehmet DALKILIÇ</w:t>
            </w:r>
          </w:p>
        </w:tc>
        <w:tc>
          <w:tcPr>
            <w:tcW w:w="2268" w:type="dxa"/>
            <w:vAlign w:val="center"/>
          </w:tcPr>
          <w:p w14:paraId="5FC0A0DA" w14:textId="2DA5566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7BE7C600" w14:textId="22AD4C3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10E06725" w14:textId="787DAD8F" w:rsidR="003D72AD" w:rsidRDefault="0003204D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05A3E30B" w14:textId="4AB8BEC4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49583D" w14:textId="77777777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7B49C5FB" w14:textId="417C950F" w:rsidR="003D72AD" w:rsidRPr="00A37E1F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Ercihan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ÜLGER</w:t>
            </w:r>
          </w:p>
        </w:tc>
      </w:tr>
      <w:tr w:rsidR="003D72AD" w:rsidRPr="00731D6C" w14:paraId="600D92E9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3A77A856" w14:textId="72CAE609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Yasin İPEK</w:t>
            </w:r>
          </w:p>
        </w:tc>
        <w:tc>
          <w:tcPr>
            <w:tcW w:w="2268" w:type="dxa"/>
            <w:vAlign w:val="center"/>
          </w:tcPr>
          <w:p w14:paraId="1B81B952" w14:textId="7F53E949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5AAF3C9B" w14:textId="4D055FBF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41429FDF" w14:textId="0C5D9FB8" w:rsidR="003D72AD" w:rsidRDefault="0003204D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0FB4DA88" w14:textId="0736AE47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A43E350" w14:textId="77777777" w:rsidR="003D72AD" w:rsidRP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Doç. Dr. Üyesi Ümit Harun AKKAYA</w:t>
            </w:r>
          </w:p>
          <w:p w14:paraId="6AA89442" w14:textId="77777777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. Üyesi Mustafa TURAL</w:t>
            </w:r>
          </w:p>
          <w:p w14:paraId="28304D2E" w14:textId="2396DF6F" w:rsidR="003D72AD" w:rsidRP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</w:tr>
      <w:tr w:rsidR="003D72AD" w:rsidRPr="00731D6C" w14:paraId="3E30E360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03C9CD24" w14:textId="5AF83E2B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Ramazan SOYTÜRK </w:t>
            </w:r>
          </w:p>
        </w:tc>
        <w:tc>
          <w:tcPr>
            <w:tcW w:w="2268" w:type="dxa"/>
            <w:vAlign w:val="center"/>
          </w:tcPr>
          <w:p w14:paraId="6FCF7F0B" w14:textId="6417106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 Sekreteri V.</w:t>
            </w:r>
          </w:p>
        </w:tc>
        <w:tc>
          <w:tcPr>
            <w:tcW w:w="3046" w:type="dxa"/>
            <w:vAlign w:val="center"/>
          </w:tcPr>
          <w:p w14:paraId="0649C635" w14:textId="71631B28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F205F1D" w14:textId="7EC5001A" w:rsidR="003D72AD" w:rsidRDefault="003D72AD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DB875" w14:textId="23F4D1E3" w:rsidR="003D72AD" w:rsidRDefault="0003204D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7458072" w14:textId="29A9152A" w:rsidR="00CB3426" w:rsidRPr="00731D6C" w:rsidRDefault="00CB3426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0F3A5B14" w14:textId="4E448341" w:rsidR="00AE7A53" w:rsidRPr="00AE7A53" w:rsidRDefault="00AE7A53" w:rsidP="00270B8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58C8DE4B" w14:textId="4CC4DAB1" w:rsidR="00AE7A53" w:rsidRDefault="00AE7A53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E7A5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  <w:p w14:paraId="77287857" w14:textId="2E7EB2CD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E7A53">
              <w:rPr>
                <w:rFonts w:ascii="Times New Roman" w:hAnsi="Times New Roman" w:cs="Times New Roman"/>
                <w:sz w:val="16"/>
                <w:szCs w:val="16"/>
              </w:rPr>
              <w:t xml:space="preserve">eveli Sosyal ve Beşeri </w:t>
            </w:r>
            <w:proofErr w:type="gramStart"/>
            <w:r w:rsidR="00AE7A53">
              <w:rPr>
                <w:rFonts w:ascii="Times New Roman" w:hAnsi="Times New Roman" w:cs="Times New Roman"/>
                <w:sz w:val="16"/>
                <w:szCs w:val="16"/>
              </w:rPr>
              <w:t xml:space="preserve">Bilimler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Fakültesi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Fakülte Sekreter</w:t>
            </w:r>
            <w:r w:rsidR="00AE7A53">
              <w:rPr>
                <w:rFonts w:ascii="Times New Roman" w:hAnsi="Times New Roman" w:cs="Times New Roman"/>
                <w:sz w:val="16"/>
                <w:szCs w:val="16"/>
              </w:rPr>
              <w:t>i V. Osman CEBECİ</w:t>
            </w:r>
          </w:p>
          <w:p w14:paraId="205D812A" w14:textId="55B66B26" w:rsidR="003D72AD" w:rsidRPr="006A08FC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Yahyalı Meslek Yüksekokulu Yüksekokul Sekreteri V. Osman ÇINAR</w:t>
            </w:r>
          </w:p>
        </w:tc>
      </w:tr>
      <w:tr w:rsidR="003D72AD" w:rsidRPr="00731D6C" w14:paraId="7763DD4D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748FBFC6" w14:textId="2A27DAA4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KURT KALKANLI</w:t>
            </w:r>
          </w:p>
        </w:tc>
        <w:tc>
          <w:tcPr>
            <w:tcW w:w="2268" w:type="dxa"/>
            <w:vAlign w:val="center"/>
          </w:tcPr>
          <w:p w14:paraId="08B47B1E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Yazı İşleri </w:t>
            </w:r>
          </w:p>
          <w:p w14:paraId="6411B61A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Sekreterliği</w:t>
            </w:r>
          </w:p>
          <w:p w14:paraId="4CD53A7A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İşleri</w:t>
            </w:r>
          </w:p>
          <w:p w14:paraId="49BD1055" w14:textId="752C1090" w:rsidR="00AE7A53" w:rsidRPr="006A08FC" w:rsidRDefault="00AE7A53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ÖSYM Koordinatörlük Görevlisi</w:t>
            </w:r>
          </w:p>
        </w:tc>
        <w:tc>
          <w:tcPr>
            <w:tcW w:w="3046" w:type="dxa"/>
            <w:vAlign w:val="center"/>
          </w:tcPr>
          <w:p w14:paraId="75285B07" w14:textId="157D6558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405B2398" w14:textId="2C851923" w:rsidR="003D72AD" w:rsidRDefault="0003204D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283906B1" w14:textId="14A19D23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EC2848D" w14:textId="5BD55D15" w:rsidR="003D72AD" w:rsidRPr="00AE7A53" w:rsidRDefault="00AE7A53" w:rsidP="00270B8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Gülsüm TEKİN GÜLTER</w:t>
            </w:r>
          </w:p>
        </w:tc>
      </w:tr>
      <w:tr w:rsidR="003D72AD" w:rsidRPr="00731D6C" w14:paraId="0E903372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D2DC922" w14:textId="4C5D675F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Gülsüm TEKİN GÜLTER</w:t>
            </w:r>
          </w:p>
        </w:tc>
        <w:tc>
          <w:tcPr>
            <w:tcW w:w="2268" w:type="dxa"/>
            <w:vAlign w:val="center"/>
          </w:tcPr>
          <w:p w14:paraId="53609B85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  <w:p w14:paraId="125436C6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Sekreterliği</w:t>
            </w:r>
          </w:p>
          <w:p w14:paraId="708A086C" w14:textId="4AECE56E" w:rsidR="00AE7A53" w:rsidRPr="006A08FC" w:rsidRDefault="00AE7A53" w:rsidP="00AE7A53">
            <w:pPr>
              <w:pStyle w:val="ListeParagr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A7206B9" w14:textId="1CD7789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26FB5FD" w14:textId="0DF2D864" w:rsidR="003D72AD" w:rsidRDefault="0003204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D5B1397" w14:textId="77777777" w:rsidR="00CB3426" w:rsidRDefault="00CB3426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8F234" w14:textId="75A0BC96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51F06645" w14:textId="6C3A53F8" w:rsidR="003D72AD" w:rsidRPr="006A08FC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KURT KALKANLI</w:t>
            </w:r>
          </w:p>
        </w:tc>
      </w:tr>
      <w:tr w:rsidR="003D72AD" w:rsidRPr="00731D6C" w14:paraId="1F5AD218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7211AAC" w14:textId="439F2742" w:rsidR="003D72AD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Fatih YENİCE</w:t>
            </w:r>
          </w:p>
        </w:tc>
        <w:tc>
          <w:tcPr>
            <w:tcW w:w="2268" w:type="dxa"/>
            <w:vAlign w:val="center"/>
          </w:tcPr>
          <w:p w14:paraId="5C09123F" w14:textId="753ABEB8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630DEBF4" w14:textId="35ED04C5" w:rsid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9C0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0CF4585D" w14:textId="5232101E" w:rsidR="003D72AD" w:rsidRDefault="0003204D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2821CD27" w14:textId="65D20B85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33C81F05" w14:textId="7815CFEF" w:rsidR="003D72AD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Serhat AKKUŞ</w:t>
            </w:r>
          </w:p>
        </w:tc>
      </w:tr>
      <w:tr w:rsidR="003D72AD" w:rsidRPr="00731D6C" w14:paraId="4EFC85C4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7D53EE0" w14:textId="42FA6CCA" w:rsidR="003D72AD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Serhat AKKUŞ</w:t>
            </w:r>
          </w:p>
        </w:tc>
        <w:tc>
          <w:tcPr>
            <w:tcW w:w="2268" w:type="dxa"/>
            <w:vAlign w:val="center"/>
          </w:tcPr>
          <w:p w14:paraId="5AD9E107" w14:textId="73D1EF11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739AB895" w14:textId="0F2916AD" w:rsid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9C0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6F1A2219" w14:textId="19FD1658" w:rsidR="003D72AD" w:rsidRDefault="0003204D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11A833AD" w14:textId="66597B97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7CD33DF3" w14:textId="0302827A" w:rsidR="003D72AD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Fatih YENİCE</w:t>
            </w:r>
          </w:p>
        </w:tc>
      </w:tr>
    </w:tbl>
    <w:p w14:paraId="4D124FBD" w14:textId="769601C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C480E" w14:textId="77777777" w:rsidR="0003204D" w:rsidRDefault="0003204D" w:rsidP="00FF08A6">
      <w:pPr>
        <w:spacing w:after="0" w:line="240" w:lineRule="auto"/>
      </w:pPr>
      <w:r>
        <w:separator/>
      </w:r>
    </w:p>
  </w:endnote>
  <w:endnote w:type="continuationSeparator" w:id="0">
    <w:p w14:paraId="3405C903" w14:textId="77777777" w:rsidR="0003204D" w:rsidRDefault="0003204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44A7" w14:textId="77777777" w:rsidR="0003204D" w:rsidRDefault="0003204D" w:rsidP="00FF08A6">
      <w:pPr>
        <w:spacing w:after="0" w:line="240" w:lineRule="auto"/>
      </w:pPr>
      <w:r>
        <w:separator/>
      </w:r>
    </w:p>
  </w:footnote>
  <w:footnote w:type="continuationSeparator" w:id="0">
    <w:p w14:paraId="29C998B7" w14:textId="77777777" w:rsidR="0003204D" w:rsidRDefault="0003204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519057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D3"/>
    <w:multiLevelType w:val="hybridMultilevel"/>
    <w:tmpl w:val="08D403A6"/>
    <w:lvl w:ilvl="0" w:tplc="EA7C4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505A"/>
    <w:multiLevelType w:val="hybridMultilevel"/>
    <w:tmpl w:val="955686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556"/>
    <w:multiLevelType w:val="hybridMultilevel"/>
    <w:tmpl w:val="ADE828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108"/>
    <w:multiLevelType w:val="hybridMultilevel"/>
    <w:tmpl w:val="987C4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4A4"/>
    <w:multiLevelType w:val="multilevel"/>
    <w:tmpl w:val="0F6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024AE"/>
    <w:multiLevelType w:val="hybridMultilevel"/>
    <w:tmpl w:val="C2AE0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C02"/>
    <w:multiLevelType w:val="multilevel"/>
    <w:tmpl w:val="CEDC7C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D38A5"/>
    <w:multiLevelType w:val="hybridMultilevel"/>
    <w:tmpl w:val="FC34FD04"/>
    <w:lvl w:ilvl="0" w:tplc="B1605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D0ABC"/>
    <w:multiLevelType w:val="multilevel"/>
    <w:tmpl w:val="F49807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4476A"/>
    <w:multiLevelType w:val="hybridMultilevel"/>
    <w:tmpl w:val="E92E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145C1"/>
    <w:multiLevelType w:val="hybridMultilevel"/>
    <w:tmpl w:val="9416B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04D"/>
    <w:rsid w:val="00046D06"/>
    <w:rsid w:val="00151ABA"/>
    <w:rsid w:val="00270B86"/>
    <w:rsid w:val="002754A0"/>
    <w:rsid w:val="002E5890"/>
    <w:rsid w:val="00336BDC"/>
    <w:rsid w:val="003528CF"/>
    <w:rsid w:val="00367FFC"/>
    <w:rsid w:val="0038771C"/>
    <w:rsid w:val="003D0F6C"/>
    <w:rsid w:val="003D72AD"/>
    <w:rsid w:val="004067DF"/>
    <w:rsid w:val="00411010"/>
    <w:rsid w:val="004175CA"/>
    <w:rsid w:val="0048082B"/>
    <w:rsid w:val="0049380D"/>
    <w:rsid w:val="004D77DC"/>
    <w:rsid w:val="005433B4"/>
    <w:rsid w:val="00554A93"/>
    <w:rsid w:val="005761A9"/>
    <w:rsid w:val="00586215"/>
    <w:rsid w:val="005B6F7B"/>
    <w:rsid w:val="00607331"/>
    <w:rsid w:val="006167D9"/>
    <w:rsid w:val="006204BD"/>
    <w:rsid w:val="006678E4"/>
    <w:rsid w:val="00674E66"/>
    <w:rsid w:val="0068274F"/>
    <w:rsid w:val="006A07F9"/>
    <w:rsid w:val="006A08FC"/>
    <w:rsid w:val="006D67AC"/>
    <w:rsid w:val="006F069E"/>
    <w:rsid w:val="00712D11"/>
    <w:rsid w:val="00731D6C"/>
    <w:rsid w:val="007320C5"/>
    <w:rsid w:val="007B4D14"/>
    <w:rsid w:val="0083479D"/>
    <w:rsid w:val="00884957"/>
    <w:rsid w:val="00885800"/>
    <w:rsid w:val="008D0A6F"/>
    <w:rsid w:val="008E0064"/>
    <w:rsid w:val="008E3FF8"/>
    <w:rsid w:val="00971371"/>
    <w:rsid w:val="00A113F6"/>
    <w:rsid w:val="00A227CA"/>
    <w:rsid w:val="00A33119"/>
    <w:rsid w:val="00A37E1F"/>
    <w:rsid w:val="00A4726D"/>
    <w:rsid w:val="00A91F82"/>
    <w:rsid w:val="00AB0EB5"/>
    <w:rsid w:val="00AB3105"/>
    <w:rsid w:val="00AC62D1"/>
    <w:rsid w:val="00AE0481"/>
    <w:rsid w:val="00AE7A53"/>
    <w:rsid w:val="00B13E86"/>
    <w:rsid w:val="00B63D44"/>
    <w:rsid w:val="00B8166F"/>
    <w:rsid w:val="00BD2C6B"/>
    <w:rsid w:val="00BF12CD"/>
    <w:rsid w:val="00C97805"/>
    <w:rsid w:val="00CB3426"/>
    <w:rsid w:val="00D163F5"/>
    <w:rsid w:val="00D16C4B"/>
    <w:rsid w:val="00D17E25"/>
    <w:rsid w:val="00D26D68"/>
    <w:rsid w:val="00D95BE5"/>
    <w:rsid w:val="00E173F1"/>
    <w:rsid w:val="00E25097"/>
    <w:rsid w:val="00EC6686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A37E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ys.kayseri.edu.tr/listKaliteDokumantasyon" TargetMode="External"/><Relationship Id="rId13" Type="http://schemas.openxmlformats.org/officeDocument/2006/relationships/hyperlink" Target="https://bkys.kayseri.edu.tr/listKaliteDokumantasy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kys.kayseri.edu.tr/listKaliteDokumantasyon" TargetMode="External"/><Relationship Id="rId12" Type="http://schemas.openxmlformats.org/officeDocument/2006/relationships/hyperlink" Target="https://bkys.kayseri.edu.tr/listKaliteDokumantasyon" TargetMode="External"/><Relationship Id="rId17" Type="http://schemas.openxmlformats.org/officeDocument/2006/relationships/hyperlink" Target="https://bkys.kayseri.edu.tr/listKaliteDokumantasy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kys.kayseri.edu.tr/listKaliteDokumantasy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kys.kayseri.edu.tr/listKaliteDokumantasy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kys.kayseri.edu.tr/listKaliteDokumantasyo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kys.kayseri.edu.tr/listKaliteDokumantasy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kys.kayseri.edu.tr/listKaliteDokumantasyon" TargetMode="External"/><Relationship Id="rId14" Type="http://schemas.openxmlformats.org/officeDocument/2006/relationships/hyperlink" Target="https://bkys.kayseri.edu.tr/listKaliteDokumantasyo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2024-11-19T07:58:00Z</dcterms:created>
  <dcterms:modified xsi:type="dcterms:W3CDTF">2024-11-19T07:58:00Z</dcterms:modified>
</cp:coreProperties>
</file>